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9F" w:rsidRDefault="00CA259F" w:rsidP="00CA259F">
      <w:pPr>
        <w:pBdr>
          <w:bottom w:val="thinThickSmallGap" w:sz="18" w:space="1" w:color="auto"/>
        </w:pBdr>
        <w:tabs>
          <w:tab w:val="center" w:pos="4680"/>
          <w:tab w:val="right" w:pos="9360"/>
        </w:tabs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ab/>
      </w:r>
      <w:r w:rsidRPr="00CA259F">
        <w:rPr>
          <w:rFonts w:ascii="Times New Roman" w:hAnsi="Times New Roman" w:cs="Times New Roman"/>
          <w:b/>
          <w:sz w:val="40"/>
          <w:szCs w:val="24"/>
        </w:rPr>
        <w:t>Pamela Campbell</w:t>
      </w:r>
      <w:r>
        <w:rPr>
          <w:rFonts w:ascii="Times New Roman" w:hAnsi="Times New Roman" w:cs="Times New Roman"/>
          <w:b/>
          <w:sz w:val="40"/>
          <w:szCs w:val="24"/>
        </w:rPr>
        <w:tab/>
      </w:r>
    </w:p>
    <w:p w:rsidR="009B69B8" w:rsidRDefault="009A003E" w:rsidP="009B69B8">
      <w:pPr>
        <w:pBdr>
          <w:bottom w:val="single" w:sz="4" w:space="1" w:color="auto"/>
        </w:pBdr>
        <w:tabs>
          <w:tab w:val="left" w:pos="183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Passage Fort. St. Catherine,</w:t>
      </w:r>
      <w:r w:rsidR="009B69B8">
        <w:rPr>
          <w:rFonts w:ascii="Times New Roman" w:hAnsi="Times New Roman" w:cs="Times New Roman"/>
          <w:sz w:val="24"/>
          <w:szCs w:val="24"/>
        </w:rPr>
        <w:t xml:space="preserve"> Jamaica.  (876) 654-8798</w:t>
      </w:r>
    </w:p>
    <w:p w:rsidR="00627585" w:rsidRDefault="00627585" w:rsidP="009B69B8">
      <w:pPr>
        <w:tabs>
          <w:tab w:val="left" w:pos="8211"/>
        </w:tabs>
        <w:rPr>
          <w:rFonts w:ascii="Times New Roman" w:hAnsi="Times New Roman" w:cs="Times New Roman"/>
          <w:sz w:val="24"/>
          <w:szCs w:val="24"/>
        </w:rPr>
      </w:pPr>
    </w:p>
    <w:p w:rsidR="009B69B8" w:rsidRDefault="009B69B8" w:rsidP="009B69B8">
      <w:pPr>
        <w:tabs>
          <w:tab w:val="left" w:pos="8211"/>
        </w:tabs>
        <w:rPr>
          <w:rFonts w:ascii="Times New Roman" w:hAnsi="Times New Roman" w:cs="Times New Roman"/>
          <w:sz w:val="24"/>
          <w:szCs w:val="24"/>
        </w:rPr>
      </w:pPr>
    </w:p>
    <w:p w:rsidR="009B69B8" w:rsidRDefault="009B69B8" w:rsidP="009B69B8">
      <w:pPr>
        <w:tabs>
          <w:tab w:val="left" w:pos="82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11, 2018</w:t>
      </w:r>
    </w:p>
    <w:p w:rsidR="009B69B8" w:rsidRDefault="009B69B8" w:rsidP="009B69B8">
      <w:pPr>
        <w:tabs>
          <w:tab w:val="left" w:pos="8211"/>
        </w:tabs>
        <w:rPr>
          <w:rFonts w:ascii="Times New Roman" w:hAnsi="Times New Roman" w:cs="Times New Roman"/>
          <w:sz w:val="24"/>
          <w:szCs w:val="24"/>
        </w:rPr>
      </w:pPr>
    </w:p>
    <w:p w:rsidR="009B69B8" w:rsidRDefault="009B69B8" w:rsidP="009B69B8">
      <w:pPr>
        <w:tabs>
          <w:tab w:val="left" w:pos="8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Resources</w:t>
      </w:r>
    </w:p>
    <w:p w:rsidR="009B69B8" w:rsidRDefault="009B69B8" w:rsidP="009B69B8">
      <w:pPr>
        <w:tabs>
          <w:tab w:val="left" w:pos="8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Overland Park Regional Medical Center</w:t>
      </w:r>
    </w:p>
    <w:p w:rsidR="009B69B8" w:rsidRDefault="009B69B8" w:rsidP="009B69B8">
      <w:pPr>
        <w:tabs>
          <w:tab w:val="left" w:pos="8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 Seymour Avenue</w:t>
      </w:r>
    </w:p>
    <w:p w:rsidR="009B69B8" w:rsidRDefault="009B69B8" w:rsidP="009B69B8">
      <w:pPr>
        <w:tabs>
          <w:tab w:val="left" w:pos="8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Kingston</w:t>
      </w:r>
    </w:p>
    <w:p w:rsidR="009B69B8" w:rsidRDefault="009B69B8" w:rsidP="009B69B8">
      <w:pPr>
        <w:tabs>
          <w:tab w:val="left" w:pos="8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9B8" w:rsidRDefault="009B69B8" w:rsidP="009B69B8">
      <w:pPr>
        <w:tabs>
          <w:tab w:val="left" w:pos="8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Recruiter:</w:t>
      </w:r>
    </w:p>
    <w:p w:rsidR="009B69B8" w:rsidRDefault="009B69B8" w:rsidP="009B69B8">
      <w:pPr>
        <w:tabs>
          <w:tab w:val="left" w:pos="8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9B8" w:rsidRDefault="009B69B8" w:rsidP="009B69B8">
      <w:pPr>
        <w:tabs>
          <w:tab w:val="left" w:pos="8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picked up a back issue of the Stars newspaper on my last visit to the city and noticed your advertisement for a Sterile Services Technician.  Even though this position is probably filled by now, I hope you will consider me for similar future openings and have taken the liberty of</w:t>
      </w:r>
      <w:r w:rsidR="009A003E">
        <w:rPr>
          <w:rFonts w:ascii="Times New Roman" w:hAnsi="Times New Roman" w:cs="Times New Roman"/>
          <w:sz w:val="24"/>
          <w:szCs w:val="24"/>
        </w:rPr>
        <w:t xml:space="preserve"> including my resume.  My family and I will be moving back to the Kingston area in January, but I could be available with as little as two weeks notice.</w:t>
      </w:r>
    </w:p>
    <w:p w:rsidR="009A003E" w:rsidRDefault="009A003E" w:rsidP="009B69B8">
      <w:pPr>
        <w:tabs>
          <w:tab w:val="left" w:pos="8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03E" w:rsidRDefault="009A003E" w:rsidP="009B69B8">
      <w:pPr>
        <w:tabs>
          <w:tab w:val="left" w:pos="8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you will see in my resume, I have spent the last nine years as an instrument technician in a community hospital here in St. Catherine.  I have been totally responsible for the sterilization of surgical instruments and equipment for six operating rooms.  In 2007, I completed the Pursue University Certificate Registered Central Service Technician course and passed the national exams.  Since then, I have kept my certification up to date with 12 CEUS per year.</w:t>
      </w:r>
    </w:p>
    <w:p w:rsidR="009A003E" w:rsidRDefault="009A003E" w:rsidP="009B69B8">
      <w:pPr>
        <w:tabs>
          <w:tab w:val="left" w:pos="8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49C" w:rsidRDefault="009A003E" w:rsidP="009B69B8">
      <w:pPr>
        <w:tabs>
          <w:tab w:val="left" w:pos="8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enclosed resume will provide you </w:t>
      </w:r>
      <w:r w:rsidR="0009249C">
        <w:rPr>
          <w:rFonts w:ascii="Times New Roman" w:hAnsi="Times New Roman" w:cs="Times New Roman"/>
          <w:sz w:val="24"/>
          <w:szCs w:val="24"/>
        </w:rPr>
        <w:t>with more information regarding my experience and accomplishments. I would welcome the opportunity to speak with you in person or over the phone to further discuss how my skills could meet your needs.  I look forward to hearing from you soon.</w:t>
      </w:r>
    </w:p>
    <w:p w:rsidR="0009249C" w:rsidRDefault="0009249C" w:rsidP="009B69B8">
      <w:pPr>
        <w:tabs>
          <w:tab w:val="left" w:pos="8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49C" w:rsidRDefault="0009249C" w:rsidP="009B69B8">
      <w:pPr>
        <w:tabs>
          <w:tab w:val="left" w:pos="8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 </w:t>
      </w:r>
    </w:p>
    <w:p w:rsidR="0009249C" w:rsidRDefault="0009249C" w:rsidP="009B69B8">
      <w:pPr>
        <w:tabs>
          <w:tab w:val="left" w:pos="8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49C" w:rsidRDefault="0009249C" w:rsidP="009B69B8">
      <w:pPr>
        <w:tabs>
          <w:tab w:val="left" w:pos="8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49C" w:rsidRDefault="0009249C" w:rsidP="009B69B8">
      <w:pPr>
        <w:tabs>
          <w:tab w:val="left" w:pos="8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Camp</w:t>
      </w:r>
    </w:p>
    <w:p w:rsidR="0009249C" w:rsidRDefault="0009249C" w:rsidP="009B69B8">
      <w:pPr>
        <w:tabs>
          <w:tab w:val="left" w:pos="8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03E" w:rsidRDefault="0009249C" w:rsidP="009B69B8">
      <w:pPr>
        <w:tabs>
          <w:tab w:val="left" w:pos="8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Enclosure</w:t>
      </w:r>
      <w:bookmarkStart w:id="0" w:name="_GoBack"/>
      <w:bookmarkEnd w:id="0"/>
      <w:r w:rsidR="009A0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03E" w:rsidRDefault="009A003E" w:rsidP="009B69B8">
      <w:pPr>
        <w:tabs>
          <w:tab w:val="left" w:pos="8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9B8" w:rsidRPr="009B69B8" w:rsidRDefault="009B69B8" w:rsidP="009B69B8">
      <w:pPr>
        <w:tabs>
          <w:tab w:val="left" w:pos="8211"/>
        </w:tabs>
        <w:rPr>
          <w:rFonts w:ascii="Times New Roman" w:hAnsi="Times New Roman" w:cs="Times New Roman"/>
          <w:sz w:val="24"/>
          <w:szCs w:val="24"/>
        </w:rPr>
      </w:pPr>
    </w:p>
    <w:sectPr w:rsidR="009B69B8" w:rsidRPr="009B6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9F"/>
    <w:rsid w:val="0009249C"/>
    <w:rsid w:val="00627585"/>
    <w:rsid w:val="009A003E"/>
    <w:rsid w:val="009B69B8"/>
    <w:rsid w:val="00CA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Placement UTech, Ja.</dc:creator>
  <cp:lastModifiedBy>Placement UTech, Ja.</cp:lastModifiedBy>
  <cp:revision>2</cp:revision>
  <dcterms:created xsi:type="dcterms:W3CDTF">2018-07-09T21:00:00Z</dcterms:created>
  <dcterms:modified xsi:type="dcterms:W3CDTF">2018-07-10T13:55:00Z</dcterms:modified>
</cp:coreProperties>
</file>